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F603" w14:textId="3755434E" w:rsidR="009222A2" w:rsidRPr="009222A2" w:rsidRDefault="009222A2" w:rsidP="009222A2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様式第４号</w:t>
      </w:r>
    </w:p>
    <w:p w14:paraId="7C0D05F5" w14:textId="74F64E12" w:rsidR="003A6A62" w:rsidRDefault="004D1370" w:rsidP="005650DC">
      <w:pPr>
        <w:jc w:val="center"/>
        <w:rPr>
          <w:b/>
          <w:sz w:val="28"/>
          <w:szCs w:val="28"/>
        </w:rPr>
      </w:pPr>
      <w:r w:rsidRPr="004D1370">
        <w:rPr>
          <w:rFonts w:hint="eastAsia"/>
          <w:b/>
          <w:sz w:val="28"/>
          <w:szCs w:val="28"/>
        </w:rPr>
        <w:t>あわら</w:t>
      </w:r>
      <w:r w:rsidR="00626CD6">
        <w:rPr>
          <w:rFonts w:hint="eastAsia"/>
          <w:b/>
          <w:sz w:val="28"/>
          <w:szCs w:val="28"/>
        </w:rPr>
        <w:t>市公式</w:t>
      </w:r>
      <w:r w:rsidRPr="004D1370">
        <w:rPr>
          <w:rFonts w:hint="eastAsia"/>
          <w:b/>
          <w:sz w:val="28"/>
          <w:szCs w:val="28"/>
        </w:rPr>
        <w:t>キャラクター</w:t>
      </w:r>
      <w:r w:rsidR="003A6A62">
        <w:rPr>
          <w:rFonts w:hint="eastAsia"/>
          <w:b/>
          <w:sz w:val="28"/>
          <w:szCs w:val="28"/>
        </w:rPr>
        <w:t>「</w:t>
      </w:r>
      <w:r w:rsidR="002C1306">
        <w:rPr>
          <w:rFonts w:hint="eastAsia"/>
          <w:b/>
          <w:sz w:val="28"/>
          <w:szCs w:val="28"/>
        </w:rPr>
        <w:t>ラインスタンプ</w:t>
      </w:r>
      <w:r w:rsidR="003A6A62">
        <w:rPr>
          <w:rFonts w:hint="eastAsia"/>
          <w:b/>
          <w:sz w:val="28"/>
          <w:szCs w:val="28"/>
        </w:rPr>
        <w:t>湯巡権三」</w:t>
      </w:r>
    </w:p>
    <w:p w14:paraId="1AAA8390" w14:textId="77777777" w:rsidR="00980C9D" w:rsidRDefault="003A6A62" w:rsidP="005650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画像</w:t>
      </w:r>
      <w:r w:rsidR="00980C9D" w:rsidRPr="005650DC">
        <w:rPr>
          <w:rFonts w:hint="eastAsia"/>
          <w:b/>
          <w:sz w:val="28"/>
          <w:szCs w:val="28"/>
        </w:rPr>
        <w:t>使用許可申請書</w:t>
      </w:r>
    </w:p>
    <w:p w14:paraId="1A85F306" w14:textId="1C0B942F" w:rsidR="00980C9D" w:rsidRDefault="0036320C" w:rsidP="00531A3B">
      <w:pPr>
        <w:ind w:firstLineChars="2600" w:firstLine="572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</w:t>
      </w:r>
      <w:r w:rsidR="009222A2">
        <w:rPr>
          <w:rFonts w:hint="eastAsia"/>
          <w:sz w:val="22"/>
          <w:szCs w:val="22"/>
        </w:rPr>
        <w:t xml:space="preserve">　</w:t>
      </w:r>
      <w:r w:rsidR="00980C9D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9222A2">
        <w:rPr>
          <w:rFonts w:hint="eastAsia"/>
          <w:sz w:val="22"/>
          <w:szCs w:val="22"/>
        </w:rPr>
        <w:t xml:space="preserve">　</w:t>
      </w:r>
      <w:r w:rsidR="00980C9D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9222A2">
        <w:rPr>
          <w:rFonts w:hint="eastAsia"/>
          <w:sz w:val="22"/>
          <w:szCs w:val="22"/>
        </w:rPr>
        <w:t xml:space="preserve">　</w:t>
      </w:r>
      <w:r w:rsidR="005650DC">
        <w:rPr>
          <w:rFonts w:hint="eastAsia"/>
          <w:sz w:val="22"/>
          <w:szCs w:val="22"/>
          <w:lang w:eastAsia="zh-TW"/>
        </w:rPr>
        <w:t>日</w:t>
      </w:r>
    </w:p>
    <w:p w14:paraId="1FC8DA24" w14:textId="1F848218" w:rsidR="004D1370" w:rsidRDefault="002C1306" w:rsidP="00FD1A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（一社）あわら市観光協会</w:t>
      </w:r>
    </w:p>
    <w:p w14:paraId="776549F4" w14:textId="013007CD" w:rsidR="00980C9D" w:rsidRPr="005650DC" w:rsidRDefault="002C1306" w:rsidP="00FD1A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代表理事</w:t>
      </w:r>
      <w:r w:rsidR="004D1370">
        <w:rPr>
          <w:rFonts w:hint="eastAsia"/>
          <w:sz w:val="28"/>
          <w:szCs w:val="28"/>
        </w:rPr>
        <w:t xml:space="preserve">　</w:t>
      </w:r>
      <w:r w:rsidR="009222A2">
        <w:rPr>
          <w:rFonts w:hint="eastAsia"/>
          <w:sz w:val="28"/>
          <w:szCs w:val="28"/>
        </w:rPr>
        <w:t xml:space="preserve">　　　　　</w:t>
      </w:r>
      <w:r w:rsidR="005650DC">
        <w:rPr>
          <w:rFonts w:hint="eastAsia"/>
          <w:sz w:val="28"/>
          <w:szCs w:val="28"/>
          <w:lang w:eastAsia="zh-TW"/>
        </w:rPr>
        <w:t xml:space="preserve">　</w:t>
      </w:r>
      <w:r w:rsidR="004D1370">
        <w:rPr>
          <w:rFonts w:hint="eastAsia"/>
          <w:sz w:val="28"/>
          <w:szCs w:val="28"/>
        </w:rPr>
        <w:t>様</w:t>
      </w:r>
    </w:p>
    <w:p w14:paraId="03D2FC4C" w14:textId="77777777" w:rsidR="00980C9D" w:rsidRDefault="00980C9D">
      <w:pPr>
        <w:rPr>
          <w:sz w:val="22"/>
          <w:szCs w:val="22"/>
          <w:lang w:eastAsia="zh-TW"/>
        </w:rPr>
      </w:pPr>
    </w:p>
    <w:p w14:paraId="4E13DE7E" w14:textId="46A41678" w:rsidR="00BF591C" w:rsidRDefault="00980C9D" w:rsidP="002C1306">
      <w:pPr>
        <w:ind w:firstLineChars="1400" w:firstLine="308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申請者　住</w:t>
      </w:r>
      <w:r w:rsidR="003A6A6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所</w:t>
      </w:r>
      <w:r w:rsidR="001A7C54">
        <w:rPr>
          <w:rFonts w:hint="eastAsia"/>
          <w:sz w:val="22"/>
          <w:szCs w:val="22"/>
        </w:rPr>
        <w:t xml:space="preserve">　</w:t>
      </w:r>
    </w:p>
    <w:p w14:paraId="6B4B6774" w14:textId="1D4B42D5" w:rsidR="00980C9D" w:rsidRDefault="00980C9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</w:t>
      </w:r>
      <w:r w:rsidR="00BF591C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>
        <w:rPr>
          <w:rFonts w:hint="eastAsia"/>
          <w:sz w:val="22"/>
          <w:szCs w:val="22"/>
          <w:lang w:eastAsia="zh-TW"/>
        </w:rPr>
        <w:t>団体</w:t>
      </w:r>
      <w:r w:rsidR="003A6A62">
        <w:rPr>
          <w:rFonts w:hint="eastAsia"/>
          <w:sz w:val="22"/>
          <w:szCs w:val="22"/>
          <w:lang w:eastAsia="zh-TW"/>
        </w:rPr>
        <w:t xml:space="preserve">名　</w:t>
      </w:r>
    </w:p>
    <w:p w14:paraId="46CCCB9F" w14:textId="6B4F95C8" w:rsidR="00980C9D" w:rsidRDefault="00980C9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</w:t>
      </w:r>
      <w:r w:rsidR="00E67FC2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352E31">
        <w:rPr>
          <w:rFonts w:hint="eastAsia"/>
          <w:sz w:val="22"/>
          <w:szCs w:val="22"/>
          <w:lang w:eastAsia="zh-TW"/>
        </w:rPr>
        <w:t>代表者</w:t>
      </w:r>
      <w:r>
        <w:rPr>
          <w:rFonts w:hint="eastAsia"/>
          <w:sz w:val="22"/>
          <w:szCs w:val="22"/>
          <w:lang w:eastAsia="zh-TW"/>
        </w:rPr>
        <w:t>名</w:t>
      </w:r>
      <w:r w:rsidR="00083080">
        <w:rPr>
          <w:rFonts w:hint="eastAsia"/>
          <w:sz w:val="22"/>
          <w:szCs w:val="22"/>
          <w:lang w:eastAsia="zh-TW"/>
        </w:rPr>
        <w:t xml:space="preserve">　</w:t>
      </w:r>
    </w:p>
    <w:p w14:paraId="39AC5D9E" w14:textId="67320088" w:rsidR="00980C9D" w:rsidRDefault="00980C9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</w:t>
      </w:r>
      <w:r w:rsidR="00E67FC2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D068C9">
        <w:rPr>
          <w:rFonts w:hint="eastAsia"/>
          <w:sz w:val="22"/>
          <w:szCs w:val="22"/>
          <w:lang w:eastAsia="zh-TW"/>
        </w:rPr>
        <w:t>連絡先</w:t>
      </w:r>
      <w:r>
        <w:rPr>
          <w:rFonts w:hint="eastAsia"/>
          <w:sz w:val="22"/>
          <w:szCs w:val="22"/>
          <w:lang w:eastAsia="zh-TW"/>
        </w:rPr>
        <w:t>℡</w:t>
      </w:r>
      <w:r w:rsidR="00083080">
        <w:rPr>
          <w:rFonts w:hint="eastAsia"/>
          <w:sz w:val="22"/>
          <w:szCs w:val="22"/>
          <w:lang w:eastAsia="zh-TW"/>
        </w:rPr>
        <w:t xml:space="preserve">　</w:t>
      </w:r>
    </w:p>
    <w:p w14:paraId="24903B7C" w14:textId="77777777" w:rsidR="00980C9D" w:rsidRDefault="00980C9D">
      <w:pPr>
        <w:rPr>
          <w:sz w:val="22"/>
          <w:szCs w:val="22"/>
          <w:lang w:eastAsia="zh-TW"/>
        </w:rPr>
      </w:pPr>
    </w:p>
    <w:p w14:paraId="4C46C9A8" w14:textId="55D45E9A" w:rsidR="00980C9D" w:rsidRPr="005650DC" w:rsidRDefault="00980C9D" w:rsidP="00E40BED">
      <w:pPr>
        <w:ind w:firstLineChars="100" w:firstLine="240"/>
        <w:rPr>
          <w:sz w:val="24"/>
        </w:rPr>
      </w:pPr>
      <w:r w:rsidRPr="005650DC">
        <w:rPr>
          <w:rFonts w:hint="eastAsia"/>
          <w:sz w:val="24"/>
        </w:rPr>
        <w:t>次のとおり</w:t>
      </w:r>
      <w:r w:rsidR="004D1370">
        <w:rPr>
          <w:rFonts w:hint="eastAsia"/>
          <w:sz w:val="24"/>
        </w:rPr>
        <w:t>、</w:t>
      </w:r>
      <w:r w:rsidR="004D1370" w:rsidRPr="004D1370">
        <w:rPr>
          <w:rFonts w:hint="eastAsia"/>
          <w:sz w:val="24"/>
        </w:rPr>
        <w:t>あわら</w:t>
      </w:r>
      <w:r w:rsidR="00626CD6">
        <w:rPr>
          <w:rFonts w:hint="eastAsia"/>
          <w:sz w:val="24"/>
        </w:rPr>
        <w:t>市公式</w:t>
      </w:r>
      <w:r w:rsidR="004D1370" w:rsidRPr="004D1370">
        <w:rPr>
          <w:rFonts w:hint="eastAsia"/>
          <w:sz w:val="24"/>
        </w:rPr>
        <w:t>キャラクター</w:t>
      </w:r>
      <w:r w:rsidR="00E40BED">
        <w:rPr>
          <w:rFonts w:hint="eastAsia"/>
          <w:sz w:val="24"/>
        </w:rPr>
        <w:t>ラインスタンプ画像</w:t>
      </w:r>
      <w:r w:rsidRPr="005650DC">
        <w:rPr>
          <w:rFonts w:hint="eastAsia"/>
          <w:sz w:val="24"/>
        </w:rPr>
        <w:t>を使用したいので</w:t>
      </w:r>
      <w:r w:rsidR="003A6A62">
        <w:rPr>
          <w:rFonts w:hint="eastAsia"/>
          <w:sz w:val="24"/>
        </w:rPr>
        <w:t>、</w:t>
      </w:r>
      <w:r w:rsidRPr="005650DC">
        <w:rPr>
          <w:rFonts w:hint="eastAsia"/>
          <w:sz w:val="24"/>
        </w:rPr>
        <w:t>許可されるよう申請いたします。使用に際しては、付帯条件を厳守いたします。</w:t>
      </w:r>
    </w:p>
    <w:p w14:paraId="3862ACA0" w14:textId="77777777" w:rsidR="00980C9D" w:rsidRPr="00FD1A5C" w:rsidRDefault="00980C9D" w:rsidP="00980C9D">
      <w:pPr>
        <w:pStyle w:val="a4"/>
        <w:rPr>
          <w:sz w:val="32"/>
          <w:szCs w:val="32"/>
        </w:rPr>
      </w:pPr>
      <w:r w:rsidRPr="00FD1A5C">
        <w:rPr>
          <w:rFonts w:hint="eastAsia"/>
          <w:sz w:val="32"/>
          <w:szCs w:val="32"/>
        </w:rPr>
        <w:t>記</w:t>
      </w:r>
      <w:bookmarkStart w:id="0" w:name="_GoBack"/>
      <w:bookmarkEnd w:id="0"/>
    </w:p>
    <w:p w14:paraId="3C85524A" w14:textId="77777777" w:rsidR="00980C9D" w:rsidRDefault="00980C9D" w:rsidP="00980C9D"/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6269"/>
      </w:tblGrid>
      <w:tr w:rsidR="005650DC" w14:paraId="0E1379B7" w14:textId="77777777" w:rsidTr="00DC2398">
        <w:trPr>
          <w:trHeight w:val="783"/>
        </w:trPr>
        <w:tc>
          <w:tcPr>
            <w:tcW w:w="2859" w:type="dxa"/>
            <w:vAlign w:val="center"/>
          </w:tcPr>
          <w:p w14:paraId="61B2A464" w14:textId="77777777" w:rsidR="005650DC" w:rsidRPr="00DC2398" w:rsidRDefault="005650DC" w:rsidP="00DC2398">
            <w:pPr>
              <w:pStyle w:val="a5"/>
              <w:jc w:val="center"/>
              <w:rPr>
                <w:sz w:val="24"/>
                <w:szCs w:val="24"/>
              </w:rPr>
            </w:pPr>
            <w:r w:rsidRPr="00DC2398">
              <w:rPr>
                <w:rFonts w:hint="eastAsia"/>
                <w:sz w:val="24"/>
                <w:szCs w:val="24"/>
              </w:rPr>
              <w:t>使用する図柄等</w:t>
            </w:r>
          </w:p>
        </w:tc>
        <w:tc>
          <w:tcPr>
            <w:tcW w:w="6269" w:type="dxa"/>
            <w:vAlign w:val="center"/>
          </w:tcPr>
          <w:p w14:paraId="4EE88505" w14:textId="09866594" w:rsidR="002C1306" w:rsidRDefault="003A6A62" w:rsidP="00DC2398">
            <w:pPr>
              <w:pStyle w:val="a5"/>
              <w:ind w:firstLineChars="100" w:firstLine="240"/>
              <w:jc w:val="both"/>
              <w:rPr>
                <w:sz w:val="24"/>
                <w:szCs w:val="24"/>
              </w:rPr>
            </w:pPr>
            <w:r w:rsidRPr="00DC2398">
              <w:rPr>
                <w:rFonts w:hint="eastAsia"/>
                <w:sz w:val="24"/>
                <w:szCs w:val="24"/>
              </w:rPr>
              <w:t>あわら</w:t>
            </w:r>
            <w:r w:rsidR="00626CD6">
              <w:rPr>
                <w:rFonts w:hint="eastAsia"/>
                <w:sz w:val="24"/>
                <w:szCs w:val="24"/>
              </w:rPr>
              <w:t>市公式</w:t>
            </w:r>
            <w:r w:rsidRPr="00DC2398">
              <w:rPr>
                <w:rFonts w:hint="eastAsia"/>
                <w:sz w:val="24"/>
                <w:szCs w:val="24"/>
              </w:rPr>
              <w:t xml:space="preserve">キャラクター　</w:t>
            </w:r>
          </w:p>
          <w:p w14:paraId="1D59836C" w14:textId="546655CC" w:rsidR="005650DC" w:rsidRPr="00DC2398" w:rsidRDefault="002C1306" w:rsidP="00DC2398">
            <w:pPr>
              <w:pStyle w:val="a5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ラインスタンプ</w:t>
            </w:r>
            <w:r w:rsidR="003A6A62" w:rsidRPr="00DC2398">
              <w:rPr>
                <w:rFonts w:hint="eastAsia"/>
                <w:sz w:val="24"/>
                <w:szCs w:val="24"/>
              </w:rPr>
              <w:t>湯巡権三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222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種類（別紙提出分）</w:t>
            </w:r>
          </w:p>
        </w:tc>
      </w:tr>
      <w:tr w:rsidR="005650DC" w14:paraId="22794A80" w14:textId="77777777" w:rsidTr="00DC2398">
        <w:trPr>
          <w:trHeight w:val="1422"/>
        </w:trPr>
        <w:tc>
          <w:tcPr>
            <w:tcW w:w="2859" w:type="dxa"/>
            <w:vAlign w:val="center"/>
          </w:tcPr>
          <w:p w14:paraId="1C310CCB" w14:textId="77777777" w:rsidR="00DC2398" w:rsidRDefault="00DC2398" w:rsidP="00DC2398">
            <w:pPr>
              <w:pStyle w:val="a5"/>
              <w:spacing w:line="120" w:lineRule="auto"/>
              <w:jc w:val="center"/>
              <w:rPr>
                <w:sz w:val="24"/>
                <w:szCs w:val="24"/>
              </w:rPr>
            </w:pPr>
            <w:r w:rsidRPr="00DC2398">
              <w:rPr>
                <w:rFonts w:hint="eastAsia"/>
                <w:sz w:val="24"/>
                <w:szCs w:val="24"/>
              </w:rPr>
              <w:t>製作物品名</w:t>
            </w:r>
          </w:p>
          <w:p w14:paraId="20C47AC6" w14:textId="77777777" w:rsidR="005650DC" w:rsidRPr="00DC2398" w:rsidRDefault="00DC2398" w:rsidP="00DC2398">
            <w:pPr>
              <w:pStyle w:val="a5"/>
              <w:spacing w:line="1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5650DC" w:rsidRPr="00DC239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269" w:type="dxa"/>
            <w:vAlign w:val="center"/>
          </w:tcPr>
          <w:p w14:paraId="15F2E649" w14:textId="18EC9FB9" w:rsidR="00EE4046" w:rsidRPr="00DC2398" w:rsidRDefault="00EE4046" w:rsidP="00EE4046">
            <w:pPr>
              <w:pStyle w:val="a5"/>
              <w:ind w:firstLineChars="100" w:firstLine="240"/>
              <w:jc w:val="both"/>
              <w:rPr>
                <w:sz w:val="24"/>
                <w:szCs w:val="24"/>
              </w:rPr>
            </w:pPr>
          </w:p>
        </w:tc>
      </w:tr>
      <w:tr w:rsidR="003A6A62" w14:paraId="1141DFE3" w14:textId="77777777" w:rsidTr="00DC2398">
        <w:trPr>
          <w:trHeight w:val="683"/>
        </w:trPr>
        <w:tc>
          <w:tcPr>
            <w:tcW w:w="2859" w:type="dxa"/>
            <w:vAlign w:val="center"/>
          </w:tcPr>
          <w:p w14:paraId="222BCB05" w14:textId="77777777" w:rsidR="003A6A62" w:rsidRPr="00DC2398" w:rsidRDefault="003A6A62" w:rsidP="00DC2398">
            <w:pPr>
              <w:pStyle w:val="a5"/>
              <w:jc w:val="center"/>
              <w:rPr>
                <w:sz w:val="24"/>
                <w:szCs w:val="24"/>
              </w:rPr>
            </w:pPr>
            <w:r w:rsidRPr="00DC2398">
              <w:rPr>
                <w:rFonts w:hint="eastAsia"/>
                <w:sz w:val="24"/>
                <w:szCs w:val="24"/>
              </w:rPr>
              <w:t>製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作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数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5185357" w14:textId="48B82A4A" w:rsidR="003A6A62" w:rsidRPr="00DC2398" w:rsidRDefault="009B2D96" w:rsidP="00DC239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0DC" w14:paraId="67448CA7" w14:textId="77777777" w:rsidTr="00DC2398">
        <w:trPr>
          <w:trHeight w:val="739"/>
        </w:trPr>
        <w:tc>
          <w:tcPr>
            <w:tcW w:w="2859" w:type="dxa"/>
            <w:vAlign w:val="center"/>
          </w:tcPr>
          <w:p w14:paraId="2736D28B" w14:textId="77777777" w:rsidR="005650DC" w:rsidRPr="00DC2398" w:rsidRDefault="00DC2398" w:rsidP="00DC23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　用　</w:t>
            </w:r>
            <w:r w:rsidR="005650DC" w:rsidRPr="00DC2398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650DC" w:rsidRPr="00DC2398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D37F87B" w14:textId="5C3B278E" w:rsidR="005650DC" w:rsidRPr="00DC2398" w:rsidRDefault="009B2D96" w:rsidP="00DC239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0DC" w14:paraId="32F255A6" w14:textId="77777777" w:rsidTr="00DC2398">
        <w:trPr>
          <w:trHeight w:val="417"/>
        </w:trPr>
        <w:tc>
          <w:tcPr>
            <w:tcW w:w="2859" w:type="dxa"/>
            <w:vAlign w:val="center"/>
          </w:tcPr>
          <w:p w14:paraId="4BD4DA2E" w14:textId="77777777" w:rsidR="005650DC" w:rsidRPr="00DC2398" w:rsidRDefault="005650DC" w:rsidP="00DC2398">
            <w:pPr>
              <w:pStyle w:val="a5"/>
              <w:jc w:val="center"/>
              <w:rPr>
                <w:sz w:val="24"/>
                <w:szCs w:val="24"/>
              </w:rPr>
            </w:pPr>
            <w:r w:rsidRPr="00DC2398">
              <w:rPr>
                <w:rFonts w:hint="eastAsia"/>
                <w:sz w:val="24"/>
                <w:szCs w:val="24"/>
              </w:rPr>
              <w:t>許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可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条</w:t>
            </w:r>
            <w:r w:rsidR="00DC2398">
              <w:rPr>
                <w:rFonts w:hint="eastAsia"/>
                <w:sz w:val="24"/>
                <w:szCs w:val="24"/>
              </w:rPr>
              <w:t xml:space="preserve">　</w:t>
            </w:r>
            <w:r w:rsidRPr="00DC239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6269" w:type="dxa"/>
            <w:vAlign w:val="center"/>
          </w:tcPr>
          <w:p w14:paraId="3FC2E5B0" w14:textId="64696826" w:rsidR="005650DC" w:rsidRPr="00DC2398" w:rsidRDefault="005650DC" w:rsidP="00DC2398">
            <w:pPr>
              <w:ind w:firstLineChars="100" w:firstLine="240"/>
              <w:rPr>
                <w:sz w:val="24"/>
              </w:rPr>
            </w:pPr>
          </w:p>
        </w:tc>
      </w:tr>
    </w:tbl>
    <w:p w14:paraId="15CC8A70" w14:textId="32391562" w:rsidR="005650DC" w:rsidRDefault="005650DC" w:rsidP="00980C9D">
      <w:pPr>
        <w:pStyle w:val="a5"/>
      </w:pPr>
    </w:p>
    <w:p w14:paraId="52F61349" w14:textId="3019B29C" w:rsidR="00ED7DB6" w:rsidRPr="00ED7DB6" w:rsidRDefault="00ED7DB6" w:rsidP="00ED7DB6">
      <w:pPr>
        <w:pStyle w:val="a5"/>
        <w:numPr>
          <w:ilvl w:val="0"/>
          <w:numId w:val="1"/>
        </w:numPr>
        <w:jc w:val="both"/>
        <w:rPr>
          <w:sz w:val="24"/>
        </w:rPr>
      </w:pPr>
      <w:r>
        <w:rPr>
          <w:rFonts w:ascii="ＭＳ 明朝" w:hAnsi="ＭＳ 明朝" w:cs="ＭＳ 明朝" w:hint="eastAsia"/>
          <w:sz w:val="24"/>
        </w:rPr>
        <w:t>指定の画像（「あわら市公式キャラクター湯巡権三」と書かれている）も使用してください。</w:t>
      </w:r>
    </w:p>
    <w:p w14:paraId="62E7A8F3" w14:textId="77777777" w:rsidR="00980C9D" w:rsidRPr="004C60B0" w:rsidRDefault="00980C9D" w:rsidP="00980C9D">
      <w:pPr>
        <w:numPr>
          <w:ilvl w:val="0"/>
          <w:numId w:val="1"/>
        </w:numPr>
        <w:rPr>
          <w:sz w:val="24"/>
        </w:rPr>
      </w:pPr>
      <w:r w:rsidRPr="004C60B0">
        <w:rPr>
          <w:rFonts w:hint="eastAsia"/>
          <w:sz w:val="24"/>
        </w:rPr>
        <w:t>申請</w:t>
      </w:r>
      <w:r w:rsidR="00FD1A5C">
        <w:rPr>
          <w:rFonts w:hint="eastAsia"/>
          <w:sz w:val="24"/>
        </w:rPr>
        <w:t>書</w:t>
      </w:r>
      <w:r w:rsidRPr="004C60B0">
        <w:rPr>
          <w:rFonts w:hint="eastAsia"/>
          <w:sz w:val="24"/>
        </w:rPr>
        <w:t>に必ず、見本品又はイメージ図等を添付してください。</w:t>
      </w:r>
    </w:p>
    <w:p w14:paraId="6C49704E" w14:textId="77777777" w:rsidR="00980C9D" w:rsidRPr="004C60B0" w:rsidRDefault="00980C9D" w:rsidP="00980C9D">
      <w:pPr>
        <w:numPr>
          <w:ilvl w:val="0"/>
          <w:numId w:val="1"/>
        </w:numPr>
        <w:rPr>
          <w:sz w:val="24"/>
        </w:rPr>
      </w:pPr>
      <w:r w:rsidRPr="004C60B0">
        <w:rPr>
          <w:rFonts w:hint="eastAsia"/>
          <w:sz w:val="24"/>
        </w:rPr>
        <w:t>場合によっては、キャラクターを修正していただくことがありますので</w:t>
      </w:r>
    </w:p>
    <w:p w14:paraId="58664E1B" w14:textId="77777777" w:rsidR="00980C9D" w:rsidRPr="004C60B0" w:rsidRDefault="00980C9D" w:rsidP="00980C9D">
      <w:pPr>
        <w:ind w:left="360"/>
        <w:rPr>
          <w:sz w:val="24"/>
        </w:rPr>
      </w:pPr>
      <w:r w:rsidRPr="004C60B0">
        <w:rPr>
          <w:rFonts w:hint="eastAsia"/>
          <w:sz w:val="24"/>
        </w:rPr>
        <w:t>ご注意ください</w:t>
      </w:r>
      <w:r w:rsidR="00DC2398">
        <w:rPr>
          <w:rFonts w:hint="eastAsia"/>
          <w:sz w:val="24"/>
        </w:rPr>
        <w:t>。</w:t>
      </w:r>
    </w:p>
    <w:p w14:paraId="67CF3FB1" w14:textId="77777777" w:rsidR="00A83608" w:rsidRDefault="00DF2153" w:rsidP="004C60B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販売を目的とする商品には別途</w:t>
      </w:r>
      <w:r w:rsidR="004D1370">
        <w:rPr>
          <w:rFonts w:hint="eastAsia"/>
          <w:sz w:val="24"/>
        </w:rPr>
        <w:t>『</w:t>
      </w:r>
      <w:r w:rsidR="004D1370" w:rsidRPr="004D1370">
        <w:rPr>
          <w:rFonts w:hint="eastAsia"/>
          <w:sz w:val="24"/>
        </w:rPr>
        <w:t>商品化権使用許諾契約書</w:t>
      </w:r>
      <w:r w:rsidR="004D1370">
        <w:rPr>
          <w:rFonts w:hint="eastAsia"/>
          <w:sz w:val="24"/>
        </w:rPr>
        <w:t>』による契約が</w:t>
      </w:r>
    </w:p>
    <w:p w14:paraId="72061300" w14:textId="33F73BB4" w:rsidR="002C1306" w:rsidRPr="0036320C" w:rsidRDefault="004D1370" w:rsidP="0036320C">
      <w:pPr>
        <w:ind w:left="360"/>
        <w:rPr>
          <w:sz w:val="24"/>
        </w:rPr>
      </w:pPr>
      <w:r>
        <w:rPr>
          <w:rFonts w:hint="eastAsia"/>
          <w:sz w:val="24"/>
        </w:rPr>
        <w:t>必要となります。</w:t>
      </w:r>
    </w:p>
    <w:sectPr w:rsidR="002C1306" w:rsidRPr="0036320C" w:rsidSect="00CC7C38">
      <w:pgSz w:w="11906" w:h="16838" w:code="9"/>
      <w:pgMar w:top="851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7673C" w14:textId="77777777" w:rsidR="00911A14" w:rsidRDefault="00911A14" w:rsidP="001F64C3">
      <w:r>
        <w:separator/>
      </w:r>
    </w:p>
  </w:endnote>
  <w:endnote w:type="continuationSeparator" w:id="0">
    <w:p w14:paraId="7B3FE0D4" w14:textId="77777777" w:rsidR="00911A14" w:rsidRDefault="00911A14" w:rsidP="001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F28E" w14:textId="77777777" w:rsidR="00911A14" w:rsidRDefault="00911A14" w:rsidP="001F64C3">
      <w:r>
        <w:separator/>
      </w:r>
    </w:p>
  </w:footnote>
  <w:footnote w:type="continuationSeparator" w:id="0">
    <w:p w14:paraId="639973FA" w14:textId="77777777" w:rsidR="00911A14" w:rsidRDefault="00911A14" w:rsidP="001F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7572"/>
    <w:multiLevelType w:val="hybridMultilevel"/>
    <w:tmpl w:val="AE162A4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E6F6651"/>
    <w:multiLevelType w:val="hybridMultilevel"/>
    <w:tmpl w:val="187E0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7B1181"/>
    <w:multiLevelType w:val="hybridMultilevel"/>
    <w:tmpl w:val="088C3E00"/>
    <w:lvl w:ilvl="0" w:tplc="EA3CC6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D"/>
    <w:rsid w:val="00006E0F"/>
    <w:rsid w:val="00083080"/>
    <w:rsid w:val="000C4DB6"/>
    <w:rsid w:val="00103BBD"/>
    <w:rsid w:val="00145155"/>
    <w:rsid w:val="0014545E"/>
    <w:rsid w:val="0016600A"/>
    <w:rsid w:val="001671FE"/>
    <w:rsid w:val="0019539E"/>
    <w:rsid w:val="001A765B"/>
    <w:rsid w:val="001A7C54"/>
    <w:rsid w:val="001D7E48"/>
    <w:rsid w:val="001E55FD"/>
    <w:rsid w:val="001F64C3"/>
    <w:rsid w:val="00207C3C"/>
    <w:rsid w:val="00222B58"/>
    <w:rsid w:val="00264D49"/>
    <w:rsid w:val="00266356"/>
    <w:rsid w:val="002746F4"/>
    <w:rsid w:val="00285F2B"/>
    <w:rsid w:val="002C1306"/>
    <w:rsid w:val="00313EC0"/>
    <w:rsid w:val="00345881"/>
    <w:rsid w:val="00352E31"/>
    <w:rsid w:val="0036320C"/>
    <w:rsid w:val="00365A6A"/>
    <w:rsid w:val="003A6A62"/>
    <w:rsid w:val="0041004B"/>
    <w:rsid w:val="004732CD"/>
    <w:rsid w:val="00480FEB"/>
    <w:rsid w:val="004C60B0"/>
    <w:rsid w:val="004D1370"/>
    <w:rsid w:val="005166F5"/>
    <w:rsid w:val="00531A3B"/>
    <w:rsid w:val="00563BDC"/>
    <w:rsid w:val="005650DC"/>
    <w:rsid w:val="005B4CC6"/>
    <w:rsid w:val="005C43E2"/>
    <w:rsid w:val="005C5A05"/>
    <w:rsid w:val="00626CD6"/>
    <w:rsid w:val="00632016"/>
    <w:rsid w:val="00633862"/>
    <w:rsid w:val="0063449E"/>
    <w:rsid w:val="00665A4E"/>
    <w:rsid w:val="00673B5C"/>
    <w:rsid w:val="006D1B48"/>
    <w:rsid w:val="007510AF"/>
    <w:rsid w:val="007A0605"/>
    <w:rsid w:val="007B3A13"/>
    <w:rsid w:val="007F0D49"/>
    <w:rsid w:val="00800CAB"/>
    <w:rsid w:val="00841816"/>
    <w:rsid w:val="00911A14"/>
    <w:rsid w:val="009222A2"/>
    <w:rsid w:val="009419A1"/>
    <w:rsid w:val="00961DC5"/>
    <w:rsid w:val="00967493"/>
    <w:rsid w:val="00980C9D"/>
    <w:rsid w:val="00981218"/>
    <w:rsid w:val="009B2D96"/>
    <w:rsid w:val="00A178B3"/>
    <w:rsid w:val="00A37DC4"/>
    <w:rsid w:val="00A57236"/>
    <w:rsid w:val="00A83608"/>
    <w:rsid w:val="00A97824"/>
    <w:rsid w:val="00AB0A60"/>
    <w:rsid w:val="00AC3E2A"/>
    <w:rsid w:val="00AF2958"/>
    <w:rsid w:val="00B14E22"/>
    <w:rsid w:val="00BF591C"/>
    <w:rsid w:val="00C43DA3"/>
    <w:rsid w:val="00C9723C"/>
    <w:rsid w:val="00CA6A27"/>
    <w:rsid w:val="00CC7C38"/>
    <w:rsid w:val="00CF0232"/>
    <w:rsid w:val="00D068C9"/>
    <w:rsid w:val="00D2050F"/>
    <w:rsid w:val="00D65ACB"/>
    <w:rsid w:val="00DC2398"/>
    <w:rsid w:val="00DF2153"/>
    <w:rsid w:val="00E40BED"/>
    <w:rsid w:val="00E44A1A"/>
    <w:rsid w:val="00E5061B"/>
    <w:rsid w:val="00E56498"/>
    <w:rsid w:val="00E67FC2"/>
    <w:rsid w:val="00E85E88"/>
    <w:rsid w:val="00E94535"/>
    <w:rsid w:val="00E97F40"/>
    <w:rsid w:val="00EA24E3"/>
    <w:rsid w:val="00ED7DB6"/>
    <w:rsid w:val="00EE4046"/>
    <w:rsid w:val="00F173BE"/>
    <w:rsid w:val="00F44637"/>
    <w:rsid w:val="00F6565F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066065"/>
  <w15:docId w15:val="{C7EB8438-05FA-4692-BE68-2C6C6FEA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0C9D"/>
  </w:style>
  <w:style w:type="paragraph" w:styleId="a4">
    <w:name w:val="Note Heading"/>
    <w:basedOn w:val="a"/>
    <w:next w:val="a"/>
    <w:rsid w:val="00980C9D"/>
    <w:pPr>
      <w:jc w:val="center"/>
    </w:pPr>
    <w:rPr>
      <w:sz w:val="22"/>
      <w:szCs w:val="22"/>
    </w:rPr>
  </w:style>
  <w:style w:type="paragraph" w:styleId="a5">
    <w:name w:val="Closing"/>
    <w:basedOn w:val="a"/>
    <w:rsid w:val="00980C9D"/>
    <w:pPr>
      <w:jc w:val="right"/>
    </w:pPr>
    <w:rPr>
      <w:sz w:val="22"/>
      <w:szCs w:val="22"/>
    </w:rPr>
  </w:style>
  <w:style w:type="table" w:styleId="a6">
    <w:name w:val="Table Grid"/>
    <w:basedOn w:val="a1"/>
    <w:rsid w:val="00565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64C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64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6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DE46-0DAF-435A-B540-11B9114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チャマゴンキャラクター等使用許可申請書</vt:lpstr>
      <vt:lpstr>チャマゴンキャラクター等使用許可申請書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チャマゴンキャラクター等使用許可申請書</dc:title>
  <dc:subject/>
  <dc:creator>extend</dc:creator>
  <cp:keywords/>
  <cp:lastModifiedBy>宮谷 友基</cp:lastModifiedBy>
  <cp:revision>6</cp:revision>
  <cp:lastPrinted>2024-06-19T00:40:00Z</cp:lastPrinted>
  <dcterms:created xsi:type="dcterms:W3CDTF">2024-06-19T00:40:00Z</dcterms:created>
  <dcterms:modified xsi:type="dcterms:W3CDTF">2025-03-28T00:48:00Z</dcterms:modified>
</cp:coreProperties>
</file>